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A514DA" w:rsidP="00393D84">
      <w:pPr>
        <w:jc w:val="both"/>
        <w:rPr>
          <w:i/>
          <w:sz w:val="16"/>
          <w:szCs w:val="16"/>
        </w:rPr>
      </w:pP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Pr="0092104C" w:rsidRDefault="00E2709D" w:rsidP="00E2709D">
      <w:pPr>
        <w:pStyle w:val="ConsPlusNormal"/>
        <w:rPr>
          <w:rFonts w:ascii="Liberation Serif" w:hAnsi="Liberation Serif"/>
          <w:sz w:val="24"/>
          <w:szCs w:val="24"/>
        </w:rPr>
      </w:pPr>
    </w:p>
    <w:p w:rsidR="00E2709D" w:rsidRPr="0092104C" w:rsidRDefault="00E2709D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0" w:name="P143"/>
      <w:bookmarkEnd w:id="0"/>
      <w:r w:rsidRPr="0092104C">
        <w:rPr>
          <w:rFonts w:ascii="Liberation Serif" w:hAnsi="Liberation Serif"/>
          <w:sz w:val="24"/>
          <w:szCs w:val="24"/>
        </w:rPr>
        <w:t>Сведения</w:t>
      </w:r>
    </w:p>
    <w:p w:rsidR="00E2709D" w:rsidRPr="0092104C" w:rsidRDefault="00E2709D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2104C">
        <w:rPr>
          <w:rFonts w:ascii="Liberation Serif" w:hAnsi="Liberation Serif"/>
          <w:sz w:val="24"/>
          <w:szCs w:val="24"/>
        </w:rPr>
        <w:t>о среднемесячной заработной плате руководителя,</w:t>
      </w:r>
    </w:p>
    <w:p w:rsidR="00E2709D" w:rsidRPr="0092104C" w:rsidRDefault="00E2709D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2104C">
        <w:rPr>
          <w:rFonts w:ascii="Liberation Serif" w:hAnsi="Liberation Serif"/>
          <w:sz w:val="24"/>
          <w:szCs w:val="24"/>
        </w:rPr>
        <w:t>заместителя, главного бухгалтера</w:t>
      </w:r>
    </w:p>
    <w:p w:rsidR="00E2709D" w:rsidRPr="0092104C" w:rsidRDefault="00C23223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2104C">
        <w:rPr>
          <w:rFonts w:ascii="Liberation Serif" w:hAnsi="Liberation Serif"/>
          <w:sz w:val="24"/>
          <w:szCs w:val="24"/>
        </w:rPr>
        <w:t>ПМБУ</w:t>
      </w:r>
      <w:r w:rsidR="00276939" w:rsidRPr="0092104C">
        <w:rPr>
          <w:rFonts w:ascii="Liberation Serif" w:hAnsi="Liberation Serif"/>
          <w:sz w:val="24"/>
          <w:szCs w:val="24"/>
        </w:rPr>
        <w:t>К</w:t>
      </w:r>
      <w:r w:rsidRPr="0092104C">
        <w:rPr>
          <w:rFonts w:ascii="Liberation Serif" w:hAnsi="Liberation Serif"/>
          <w:sz w:val="24"/>
          <w:szCs w:val="24"/>
        </w:rPr>
        <w:t xml:space="preserve"> «</w:t>
      </w:r>
      <w:r w:rsidR="00276939" w:rsidRPr="0092104C">
        <w:rPr>
          <w:rFonts w:ascii="Liberation Serif" w:hAnsi="Liberation Serif"/>
          <w:sz w:val="24"/>
          <w:szCs w:val="24"/>
        </w:rPr>
        <w:t>Театр драмы «Вариант</w:t>
      </w:r>
      <w:r w:rsidRPr="0092104C">
        <w:rPr>
          <w:rFonts w:ascii="Liberation Serif" w:hAnsi="Liberation Serif"/>
          <w:sz w:val="24"/>
          <w:szCs w:val="24"/>
        </w:rPr>
        <w:t>»</w:t>
      </w:r>
    </w:p>
    <w:p w:rsidR="00E2709D" w:rsidRPr="0092104C" w:rsidRDefault="00C23223" w:rsidP="00E2709D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2104C">
        <w:rPr>
          <w:rFonts w:ascii="Liberation Serif" w:hAnsi="Liberation Serif"/>
          <w:sz w:val="24"/>
          <w:szCs w:val="24"/>
        </w:rPr>
        <w:t>за 2020</w:t>
      </w:r>
      <w:r w:rsidR="00E2709D" w:rsidRPr="0092104C">
        <w:rPr>
          <w:rFonts w:ascii="Liberation Serif" w:hAnsi="Liberation Serif"/>
          <w:sz w:val="24"/>
          <w:szCs w:val="24"/>
        </w:rPr>
        <w:t xml:space="preserve"> год</w:t>
      </w:r>
    </w:p>
    <w:p w:rsidR="00E2709D" w:rsidRPr="0092104C" w:rsidRDefault="00E2709D" w:rsidP="00E2709D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59"/>
        <w:gridCol w:w="2552"/>
        <w:gridCol w:w="3627"/>
      </w:tblGrid>
      <w:tr w:rsidR="00E2709D" w:rsidRPr="0092104C" w:rsidTr="0092104C">
        <w:tc>
          <w:tcPr>
            <w:tcW w:w="680" w:type="dxa"/>
          </w:tcPr>
          <w:p w:rsidR="00E2709D" w:rsidRPr="0092104C" w:rsidRDefault="0092104C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E2709D" w:rsidRPr="0092104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="00E2709D" w:rsidRPr="0092104C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="00E2709D" w:rsidRPr="0092104C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9" w:type="dxa"/>
          </w:tcPr>
          <w:p w:rsidR="00E2709D" w:rsidRPr="0092104C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E2709D" w:rsidRPr="0092104C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627" w:type="dxa"/>
          </w:tcPr>
          <w:p w:rsidR="00E2709D" w:rsidRPr="0092104C" w:rsidRDefault="00E2709D" w:rsidP="00947967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Рассчитываемая за календарный год среднемесячная заработная плата (руб.)</w:t>
            </w:r>
          </w:p>
        </w:tc>
      </w:tr>
      <w:tr w:rsidR="00E2709D" w:rsidRPr="0092104C" w:rsidTr="0092104C">
        <w:tc>
          <w:tcPr>
            <w:tcW w:w="680" w:type="dxa"/>
          </w:tcPr>
          <w:p w:rsidR="00E2709D" w:rsidRPr="0092104C" w:rsidRDefault="00C23223" w:rsidP="00C232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E2709D" w:rsidRPr="0092104C" w:rsidRDefault="00276939" w:rsidP="0094796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552" w:type="dxa"/>
          </w:tcPr>
          <w:p w:rsidR="00E2709D" w:rsidRPr="0092104C" w:rsidRDefault="0092104C" w:rsidP="0094796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Крылов Юрий </w:t>
            </w:r>
            <w:r w:rsidR="00276939" w:rsidRPr="0092104C">
              <w:rPr>
                <w:rFonts w:ascii="Liberation Serif" w:hAnsi="Liberation Serif"/>
                <w:sz w:val="24"/>
                <w:szCs w:val="24"/>
              </w:rPr>
              <w:t>Анатольевич</w:t>
            </w:r>
          </w:p>
        </w:tc>
        <w:tc>
          <w:tcPr>
            <w:tcW w:w="3627" w:type="dxa"/>
          </w:tcPr>
          <w:p w:rsidR="00E2709D" w:rsidRPr="0092104C" w:rsidRDefault="00276939" w:rsidP="00C232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73 781,91</w:t>
            </w:r>
          </w:p>
        </w:tc>
      </w:tr>
      <w:tr w:rsidR="00E2709D" w:rsidRPr="0092104C" w:rsidTr="0092104C">
        <w:tc>
          <w:tcPr>
            <w:tcW w:w="680" w:type="dxa"/>
          </w:tcPr>
          <w:p w:rsidR="00E2709D" w:rsidRPr="0092104C" w:rsidRDefault="00C23223" w:rsidP="00C232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E2709D" w:rsidRPr="0092104C" w:rsidRDefault="00276939" w:rsidP="0094796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552" w:type="dxa"/>
          </w:tcPr>
          <w:p w:rsidR="00E2709D" w:rsidRPr="0092104C" w:rsidRDefault="0092104C" w:rsidP="00947967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Розум Ольга </w:t>
            </w:r>
            <w:r w:rsidR="00276939" w:rsidRPr="0092104C">
              <w:rPr>
                <w:rFonts w:ascii="Liberation Serif" w:hAnsi="Liberation Serif"/>
                <w:sz w:val="24"/>
                <w:szCs w:val="24"/>
              </w:rPr>
              <w:t>Николаевна</w:t>
            </w:r>
          </w:p>
        </w:tc>
        <w:tc>
          <w:tcPr>
            <w:tcW w:w="3627" w:type="dxa"/>
          </w:tcPr>
          <w:p w:rsidR="00E2709D" w:rsidRPr="0092104C" w:rsidRDefault="00276939" w:rsidP="00C2322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64 291,80</w:t>
            </w:r>
          </w:p>
        </w:tc>
      </w:tr>
      <w:tr w:rsidR="00276939" w:rsidRPr="0092104C" w:rsidTr="0092104C">
        <w:tc>
          <w:tcPr>
            <w:tcW w:w="680" w:type="dxa"/>
          </w:tcPr>
          <w:p w:rsidR="00276939" w:rsidRPr="0092104C" w:rsidRDefault="00276939" w:rsidP="000108D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59" w:type="dxa"/>
          </w:tcPr>
          <w:p w:rsidR="00276939" w:rsidRPr="0092104C" w:rsidRDefault="00276939" w:rsidP="000108D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2552" w:type="dxa"/>
          </w:tcPr>
          <w:p w:rsidR="00276939" w:rsidRPr="0092104C" w:rsidRDefault="0092104C" w:rsidP="000108D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Демакова Оксана </w:t>
            </w:r>
            <w:r w:rsidR="00276939" w:rsidRPr="0092104C">
              <w:rPr>
                <w:rFonts w:ascii="Liberation Serif" w:hAnsi="Liberation Serif"/>
                <w:sz w:val="24"/>
                <w:szCs w:val="24"/>
              </w:rPr>
              <w:t>Викторовна</w:t>
            </w:r>
          </w:p>
        </w:tc>
        <w:tc>
          <w:tcPr>
            <w:tcW w:w="3627" w:type="dxa"/>
          </w:tcPr>
          <w:p w:rsidR="00276939" w:rsidRPr="0092104C" w:rsidRDefault="00276939" w:rsidP="000108D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104C">
              <w:rPr>
                <w:rFonts w:ascii="Liberation Serif" w:hAnsi="Liberation Serif"/>
                <w:sz w:val="24"/>
                <w:szCs w:val="24"/>
              </w:rPr>
              <w:t>48 632,66</w:t>
            </w:r>
            <w:bookmarkStart w:id="1" w:name="_GoBack"/>
            <w:bookmarkEnd w:id="1"/>
          </w:p>
        </w:tc>
      </w:tr>
    </w:tbl>
    <w:p w:rsidR="00A514DA" w:rsidRPr="0092104C" w:rsidRDefault="00A514DA" w:rsidP="00393D84">
      <w:pPr>
        <w:jc w:val="both"/>
        <w:rPr>
          <w:rFonts w:ascii="Liberation Serif" w:hAnsi="Liberation Serif"/>
          <w:i/>
        </w:rPr>
      </w:pPr>
    </w:p>
    <w:p w:rsidR="0092104C" w:rsidRPr="0092104C" w:rsidRDefault="0092104C" w:rsidP="0092104C">
      <w:pPr>
        <w:pStyle w:val="ConsPlusNonformat"/>
        <w:ind w:firstLine="720"/>
        <w:jc w:val="both"/>
        <w:rPr>
          <w:rFonts w:ascii="Liberation Serif" w:hAnsi="Liberation Serif" w:cs="Times New Roman"/>
          <w:sz w:val="24"/>
          <w:szCs w:val="24"/>
        </w:rPr>
      </w:pPr>
    </w:p>
    <w:sectPr w:rsidR="0092104C" w:rsidRPr="0092104C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26C0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76939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93D84"/>
    <w:rsid w:val="003A347E"/>
    <w:rsid w:val="003A647B"/>
    <w:rsid w:val="003B138C"/>
    <w:rsid w:val="003B69FC"/>
    <w:rsid w:val="003D0230"/>
    <w:rsid w:val="003D1908"/>
    <w:rsid w:val="003D3732"/>
    <w:rsid w:val="003E5C9D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58B9"/>
    <w:rsid w:val="004E6B25"/>
    <w:rsid w:val="004F49AE"/>
    <w:rsid w:val="00502EC1"/>
    <w:rsid w:val="0050410E"/>
    <w:rsid w:val="00511970"/>
    <w:rsid w:val="005413F0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104C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23223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D504E"/>
    <w:rsid w:val="00FE6A42"/>
    <w:rsid w:val="00FF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2104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ЗАКУПКИ</cp:lastModifiedBy>
  <cp:revision>2</cp:revision>
  <cp:lastPrinted>2021-03-29T09:58:00Z</cp:lastPrinted>
  <dcterms:created xsi:type="dcterms:W3CDTF">2021-08-24T03:57:00Z</dcterms:created>
  <dcterms:modified xsi:type="dcterms:W3CDTF">2021-08-24T03:57:00Z</dcterms:modified>
</cp:coreProperties>
</file>